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9E" w:rsidRDefault="0060558E">
      <w:r>
        <w:t xml:space="preserve">Proposition de prestation pour </w:t>
      </w:r>
      <w:proofErr w:type="spellStart"/>
      <w:r>
        <w:t>Vitogas</w:t>
      </w:r>
      <w:proofErr w:type="spellEnd"/>
      <w:r>
        <w:t xml:space="preserve"> España</w:t>
      </w:r>
    </w:p>
    <w:p w:rsidR="0060558E" w:rsidRDefault="0060558E"/>
    <w:p w:rsidR="0060558E" w:rsidRDefault="0060558E">
      <w:r>
        <w:t>Chers Olivier et Manuel</w:t>
      </w:r>
    </w:p>
    <w:p w:rsidR="0060558E" w:rsidRDefault="00501B75">
      <w:r>
        <w:t>Aprè</w:t>
      </w:r>
      <w:r w:rsidR="0060558E">
        <w:t xml:space="preserve">s les </w:t>
      </w:r>
      <w:r w:rsidR="00663552">
        <w:t>différentes</w:t>
      </w:r>
      <w:r w:rsidR="0060558E">
        <w:t xml:space="preserve"> </w:t>
      </w:r>
      <w:r w:rsidR="003647CC">
        <w:t>discussions</w:t>
      </w:r>
      <w:r w:rsidR="0060558E">
        <w:t xml:space="preserve"> que nous avons </w:t>
      </w:r>
      <w:r w:rsidR="00FD02AD">
        <w:t>eues</w:t>
      </w:r>
      <w:r w:rsidR="0060558E">
        <w:t xml:space="preserve"> sur le positionnement de </w:t>
      </w:r>
      <w:proofErr w:type="spellStart"/>
      <w:r w:rsidR="0060558E">
        <w:t>Vitogas</w:t>
      </w:r>
      <w:proofErr w:type="spellEnd"/>
      <w:r w:rsidR="0060558E">
        <w:t xml:space="preserve"> comme fournisseur de </w:t>
      </w:r>
      <w:r w:rsidR="003647CC">
        <w:t>référence</w:t>
      </w:r>
      <w:r w:rsidR="0060558E">
        <w:t xml:space="preserve"> </w:t>
      </w:r>
      <w:r w:rsidR="0079326C">
        <w:t>d’Endesa</w:t>
      </w:r>
      <w:r w:rsidR="0060558E">
        <w:t xml:space="preserve"> </w:t>
      </w:r>
      <w:proofErr w:type="spellStart"/>
      <w:r w:rsidR="0060558E">
        <w:t>Gas</w:t>
      </w:r>
      <w:proofErr w:type="spellEnd"/>
      <w:r w:rsidR="0060558E">
        <w:t>, veuillez trouver ci-dessous ma proposition de prestation.</w:t>
      </w:r>
    </w:p>
    <w:p w:rsidR="0060558E" w:rsidRDefault="0060558E">
      <w:r>
        <w:t>La mission</w:t>
      </w:r>
      <w:r w:rsidR="00FF7D26">
        <w:t>,</w:t>
      </w:r>
      <w:r>
        <w:t xml:space="preserve"> </w:t>
      </w:r>
      <w:r w:rsidR="00501B75">
        <w:t>que nous pourrons intituler</w:t>
      </w:r>
      <w:r>
        <w:t xml:space="preserve"> « </w:t>
      </w:r>
      <w:r w:rsidR="003647CC">
        <w:t>Définition</w:t>
      </w:r>
      <w:r>
        <w:t xml:space="preserve"> et </w:t>
      </w:r>
      <w:r w:rsidR="003647CC">
        <w:t>accompagnement</w:t>
      </w:r>
      <w:r>
        <w:t xml:space="preserve"> de </w:t>
      </w:r>
      <w:proofErr w:type="spellStart"/>
      <w:r>
        <w:t>Vitogas</w:t>
      </w:r>
      <w:proofErr w:type="spellEnd"/>
      <w:r>
        <w:t xml:space="preserve"> España pour devenir fournisseur GPL de </w:t>
      </w:r>
      <w:r w:rsidR="003647CC">
        <w:t>référence</w:t>
      </w:r>
      <w:r>
        <w:t xml:space="preserve"> de Endesa </w:t>
      </w:r>
      <w:proofErr w:type="spellStart"/>
      <w:r>
        <w:t>Gas</w:t>
      </w:r>
      <w:proofErr w:type="spellEnd"/>
      <w:r>
        <w:t> »</w:t>
      </w:r>
      <w:r w:rsidR="00FF7D26">
        <w:t>,</w:t>
      </w:r>
      <w:r>
        <w:t xml:space="preserve"> se développera en deux phases, une première de confection de la proposition et une deuxième d</w:t>
      </w:r>
      <w:r w:rsidR="00FD02AD">
        <w:t>’appui à la</w:t>
      </w:r>
      <w:r>
        <w:t xml:space="preserve"> négociation proprement dite. </w:t>
      </w:r>
    </w:p>
    <w:p w:rsidR="00FD02AD" w:rsidRDefault="00FD02AD">
      <w:pPr>
        <w:rPr>
          <w:b/>
        </w:rPr>
      </w:pPr>
    </w:p>
    <w:p w:rsidR="0060558E" w:rsidRPr="003647CC" w:rsidRDefault="0060558E">
      <w:pPr>
        <w:rPr>
          <w:b/>
        </w:rPr>
      </w:pPr>
      <w:r w:rsidRPr="003647CC">
        <w:rPr>
          <w:b/>
        </w:rPr>
        <w:t>Phase 1</w:t>
      </w:r>
      <w:r w:rsidR="003647CC">
        <w:rPr>
          <w:b/>
        </w:rPr>
        <w:t> : Définition de l’offre</w:t>
      </w:r>
    </w:p>
    <w:p w:rsidR="003647CC" w:rsidRDefault="007828D3" w:rsidP="003647CC">
      <w:pPr>
        <w:ind w:left="360"/>
      </w:pPr>
      <w:r>
        <w:t>Prestation</w:t>
      </w:r>
      <w:r w:rsidR="0081383F">
        <w:t>s</w:t>
      </w:r>
      <w:r w:rsidR="003647CC">
        <w:t> :</w:t>
      </w:r>
    </w:p>
    <w:p w:rsidR="0060558E" w:rsidRDefault="00FD02AD" w:rsidP="0060558E">
      <w:pPr>
        <w:pStyle w:val="Paragraphedeliste"/>
        <w:numPr>
          <w:ilvl w:val="0"/>
          <w:numId w:val="1"/>
        </w:numPr>
      </w:pPr>
      <w:r>
        <w:t>Définition</w:t>
      </w:r>
      <w:r w:rsidR="0060558E">
        <w:t xml:space="preserve"> de l’offre de valeur</w:t>
      </w:r>
      <w:r w:rsidR="003647CC">
        <w:t xml:space="preserve"> (à confectionner avec les </w:t>
      </w:r>
      <w:r>
        <w:t>équipes</w:t>
      </w:r>
      <w:r w:rsidR="003647CC">
        <w:t xml:space="preserve"> de </w:t>
      </w:r>
      <w:proofErr w:type="spellStart"/>
      <w:r w:rsidR="003647CC">
        <w:t>Vitogas</w:t>
      </w:r>
      <w:proofErr w:type="spellEnd"/>
      <w:r w:rsidR="003647CC">
        <w:t xml:space="preserve"> España)</w:t>
      </w:r>
    </w:p>
    <w:p w:rsidR="0060558E" w:rsidRDefault="00501B75" w:rsidP="0060558E">
      <w:pPr>
        <w:pStyle w:val="Paragraphedeliste"/>
        <w:numPr>
          <w:ilvl w:val="0"/>
          <w:numId w:val="1"/>
        </w:numPr>
      </w:pPr>
      <w:r>
        <w:t>Contact</w:t>
      </w:r>
      <w:r w:rsidR="0060558E">
        <w:t xml:space="preserve">s avec Endesa, déplacements </w:t>
      </w:r>
      <w:r w:rsidR="00FD02AD">
        <w:t>à</w:t>
      </w:r>
      <w:r w:rsidR="0060558E">
        <w:t xml:space="preserve"> Madrid et/ou Saragosse</w:t>
      </w:r>
    </w:p>
    <w:p w:rsidR="0060558E" w:rsidRDefault="00501B75" w:rsidP="0060558E">
      <w:pPr>
        <w:pStyle w:val="Paragraphedeliste"/>
        <w:numPr>
          <w:ilvl w:val="0"/>
          <w:numId w:val="1"/>
        </w:numPr>
      </w:pPr>
      <w:r>
        <w:t>Eventuels contact</w:t>
      </w:r>
      <w:r w:rsidR="0060558E">
        <w:t xml:space="preserve">s avec Goldman Sachs (seulement si dans le </w:t>
      </w:r>
      <w:r w:rsidR="00FD02AD">
        <w:t>c</w:t>
      </w:r>
      <w:r w:rsidR="0060558E">
        <w:t xml:space="preserve">adre de la mission nous le </w:t>
      </w:r>
      <w:r w:rsidR="00FD02AD">
        <w:t>considérons</w:t>
      </w:r>
      <w:r w:rsidR="0060558E">
        <w:t xml:space="preserve"> d’</w:t>
      </w:r>
      <w:r w:rsidR="00FD02AD">
        <w:t>intérêt</w:t>
      </w:r>
      <w:r w:rsidR="0060558E">
        <w:t xml:space="preserve">), </w:t>
      </w:r>
      <w:r w:rsidR="00FD02AD">
        <w:t>déplacement</w:t>
      </w:r>
      <w:r w:rsidR="0060558E">
        <w:t xml:space="preserve"> </w:t>
      </w:r>
      <w:r w:rsidR="00FD02AD">
        <w:t>à</w:t>
      </w:r>
      <w:r w:rsidR="0060558E">
        <w:t xml:space="preserve"> Londres</w:t>
      </w:r>
    </w:p>
    <w:p w:rsidR="003647CC" w:rsidRDefault="003647CC" w:rsidP="003647CC">
      <w:pPr>
        <w:ind w:left="360"/>
      </w:pPr>
      <w:r>
        <w:t xml:space="preserve">Dérivable : </w:t>
      </w:r>
      <w:r w:rsidR="007828D3">
        <w:t>l’</w:t>
      </w:r>
      <w:r>
        <w:t xml:space="preserve">offre </w:t>
      </w:r>
    </w:p>
    <w:p w:rsidR="003647CC" w:rsidRDefault="003647CC" w:rsidP="003647CC">
      <w:pPr>
        <w:ind w:left="360"/>
      </w:pPr>
      <w:r>
        <w:t>La mission se déroulera entre le 1</w:t>
      </w:r>
      <w:r w:rsidRPr="003647CC">
        <w:rPr>
          <w:vertAlign w:val="superscript"/>
        </w:rPr>
        <w:t>er</w:t>
      </w:r>
      <w:r>
        <w:t xml:space="preserve"> </w:t>
      </w:r>
      <w:r w:rsidR="00FF7D26">
        <w:t xml:space="preserve">mai </w:t>
      </w:r>
      <w:r>
        <w:t>et le 30 de juin</w:t>
      </w:r>
      <w:r w:rsidR="00501B75">
        <w:t xml:space="preserve"> </w:t>
      </w:r>
      <w:r>
        <w:t xml:space="preserve"> 2011</w:t>
      </w:r>
    </w:p>
    <w:p w:rsidR="0060558E" w:rsidRDefault="007828D3" w:rsidP="003647CC">
      <w:pPr>
        <w:ind w:firstLine="360"/>
      </w:pPr>
      <w:r>
        <w:t>Rétribution de la prestation</w:t>
      </w:r>
      <w:r w:rsidR="003647CC">
        <w:t xml:space="preserve"> : </w:t>
      </w:r>
      <w:r w:rsidR="0060558E">
        <w:t xml:space="preserve">La phase 1 sera </w:t>
      </w:r>
      <w:r w:rsidR="003647CC">
        <w:t>facturée</w:t>
      </w:r>
      <w:r w:rsidR="0060558E">
        <w:t xml:space="preserve"> en forfait de 5 jours FTE</w:t>
      </w:r>
    </w:p>
    <w:p w:rsidR="0060558E" w:rsidRDefault="0060558E" w:rsidP="0060558E">
      <w:pPr>
        <w:pStyle w:val="Paragraphedeliste"/>
      </w:pPr>
    </w:p>
    <w:p w:rsidR="003647CC" w:rsidRDefault="003647CC" w:rsidP="003647CC">
      <w:pPr>
        <w:rPr>
          <w:b/>
        </w:rPr>
      </w:pPr>
      <w:r w:rsidRPr="003647CC">
        <w:rPr>
          <w:b/>
        </w:rPr>
        <w:t xml:space="preserve">Phase </w:t>
      </w:r>
      <w:r>
        <w:rPr>
          <w:b/>
        </w:rPr>
        <w:t>2 </w:t>
      </w:r>
      <w:r w:rsidR="00FD02AD">
        <w:rPr>
          <w:b/>
        </w:rPr>
        <w:t>(seulemen</w:t>
      </w:r>
      <w:r w:rsidR="00501B75">
        <w:rPr>
          <w:b/>
        </w:rPr>
        <w:t>t dans le cas où</w:t>
      </w:r>
      <w:r w:rsidR="00FD02AD">
        <w:rPr>
          <w:b/>
        </w:rPr>
        <w:t xml:space="preserve"> la mission 1 se concrétise dans une négociation)</w:t>
      </w:r>
      <w:r>
        <w:rPr>
          <w:b/>
        </w:rPr>
        <w:t xml:space="preserve">: </w:t>
      </w:r>
      <w:r w:rsidR="00663552">
        <w:rPr>
          <w:b/>
        </w:rPr>
        <w:t>Négociation</w:t>
      </w:r>
    </w:p>
    <w:p w:rsidR="003647CC" w:rsidRDefault="007828D3" w:rsidP="003647CC">
      <w:pPr>
        <w:ind w:left="360"/>
      </w:pPr>
      <w:r>
        <w:t>Prestation</w:t>
      </w:r>
      <w:r w:rsidR="0081383F">
        <w:t>s</w:t>
      </w:r>
      <w:r>
        <w:t xml:space="preserve"> </w:t>
      </w:r>
      <w:r w:rsidR="003647CC">
        <w:t>:</w:t>
      </w:r>
    </w:p>
    <w:p w:rsidR="003647CC" w:rsidRDefault="003647CC" w:rsidP="003647CC">
      <w:pPr>
        <w:pStyle w:val="Paragraphedeliste"/>
        <w:numPr>
          <w:ilvl w:val="0"/>
          <w:numId w:val="1"/>
        </w:numPr>
      </w:pPr>
      <w:r>
        <w:t>Appui dans les négociations (qui seront mené</w:t>
      </w:r>
      <w:r w:rsidR="00501B75">
        <w:t>e</w:t>
      </w:r>
      <w:r>
        <w:t xml:space="preserve">s par les équipes de </w:t>
      </w:r>
      <w:proofErr w:type="spellStart"/>
      <w:r>
        <w:t>Vitogas</w:t>
      </w:r>
      <w:proofErr w:type="spellEnd"/>
      <w:r>
        <w:t>)</w:t>
      </w:r>
    </w:p>
    <w:p w:rsidR="003647CC" w:rsidRDefault="00501B75" w:rsidP="003647CC">
      <w:pPr>
        <w:pStyle w:val="Paragraphedeliste"/>
        <w:numPr>
          <w:ilvl w:val="0"/>
          <w:numId w:val="1"/>
        </w:numPr>
      </w:pPr>
      <w:r>
        <w:t>Eventuels contact</w:t>
      </w:r>
      <w:r w:rsidR="003647CC">
        <w:t xml:space="preserve">s avec Endesa </w:t>
      </w:r>
      <w:proofErr w:type="spellStart"/>
      <w:r w:rsidR="003647CC">
        <w:t>Gas</w:t>
      </w:r>
      <w:proofErr w:type="spellEnd"/>
      <w:r w:rsidR="003647CC">
        <w:t xml:space="preserve"> et/ou Goldman Sachs</w:t>
      </w:r>
    </w:p>
    <w:p w:rsidR="003647CC" w:rsidRDefault="003647CC" w:rsidP="003647CC">
      <w:pPr>
        <w:ind w:left="360"/>
      </w:pPr>
      <w:r>
        <w:t>Dérivable : n/</w:t>
      </w:r>
      <w:r w:rsidR="00FF7D26">
        <w:t>a</w:t>
      </w:r>
    </w:p>
    <w:p w:rsidR="003647CC" w:rsidRDefault="003647CC" w:rsidP="003647CC">
      <w:pPr>
        <w:ind w:left="360"/>
      </w:pPr>
      <w:r>
        <w:t xml:space="preserve">La mission se déroulera </w:t>
      </w:r>
      <w:r w:rsidR="00501B75">
        <w:t>à</w:t>
      </w:r>
      <w:r>
        <w:t xml:space="preserve"> partir de la fin de la phase 1 et jusqu’</w:t>
      </w:r>
      <w:r w:rsidR="00501B75">
        <w:t>à</w:t>
      </w:r>
      <w:r>
        <w:t xml:space="preserve"> la fin de l</w:t>
      </w:r>
      <w:r w:rsidR="00FF7D26">
        <w:t>a négociation.</w:t>
      </w:r>
    </w:p>
    <w:p w:rsidR="003647CC" w:rsidRDefault="007828D3" w:rsidP="003647CC">
      <w:pPr>
        <w:ind w:firstLine="360"/>
      </w:pPr>
      <w:r>
        <w:t>Rétribution de la prestation </w:t>
      </w:r>
      <w:r w:rsidR="003647CC">
        <w:t xml:space="preserve">: La phase 2 sera facturée en forfait de 2 jours FTE </w:t>
      </w:r>
    </w:p>
    <w:p w:rsidR="00FD02AD" w:rsidRDefault="00FD02AD" w:rsidP="003647CC">
      <w:pPr>
        <w:ind w:firstLine="360"/>
      </w:pPr>
    </w:p>
    <w:p w:rsidR="00761D91" w:rsidRDefault="007828D3" w:rsidP="00FD02AD">
      <w:r>
        <w:t xml:space="preserve">L’entreprise responsable de la </w:t>
      </w:r>
      <w:r w:rsidR="0079326C">
        <w:t>prestation</w:t>
      </w:r>
      <w:r>
        <w:t xml:space="preserve"> sera Haya </w:t>
      </w:r>
      <w:proofErr w:type="spellStart"/>
      <w:r>
        <w:t>Energy</w:t>
      </w:r>
      <w:proofErr w:type="spellEnd"/>
      <w:r>
        <w:t xml:space="preserve"> Solutions</w:t>
      </w:r>
      <w:r w:rsidR="0079326C">
        <w:t xml:space="preserve"> (HES), </w:t>
      </w:r>
      <w:r>
        <w:t xml:space="preserve">mon entreprise de consulting. La prestation sera </w:t>
      </w:r>
      <w:r w:rsidR="00501B75">
        <w:t>entière</w:t>
      </w:r>
      <w:r>
        <w:t>ment</w:t>
      </w:r>
      <w:r w:rsidR="00FF7D26">
        <w:t xml:space="preserve"> fournie par moi</w:t>
      </w:r>
      <w:r w:rsidR="00501B75">
        <w:t>, par</w:t>
      </w:r>
      <w:r w:rsidR="0079326C">
        <w:t xml:space="preserve"> </w:t>
      </w:r>
      <w:r w:rsidR="00501B75">
        <w:t>conséquent</w:t>
      </w:r>
      <w:r w:rsidR="0079326C">
        <w:t xml:space="preserve"> le tarif par</w:t>
      </w:r>
      <w:r w:rsidR="00761D91">
        <w:t xml:space="preserve"> jour FTE es</w:t>
      </w:r>
      <w:r w:rsidR="00501B75">
        <w:t>t</w:t>
      </w:r>
      <w:r w:rsidR="00761D91">
        <w:t xml:space="preserve"> de 5.000 €</w:t>
      </w:r>
      <w:r w:rsidR="0079326C">
        <w:t>.</w:t>
      </w:r>
      <w:r w:rsidR="00761D91">
        <w:t xml:space="preserve"> </w:t>
      </w:r>
      <w:r w:rsidR="0079326C">
        <w:t>D</w:t>
      </w:r>
      <w:r w:rsidR="00761D91">
        <w:t xml:space="preserve">ans ce cas et </w:t>
      </w:r>
      <w:r w:rsidR="00501B75">
        <w:t xml:space="preserve">pour </w:t>
      </w:r>
      <w:r>
        <w:t>être</w:t>
      </w:r>
      <w:r w:rsidR="00761D91">
        <w:t xml:space="preserve"> </w:t>
      </w:r>
      <w:r w:rsidR="00FF7D26">
        <w:t>une</w:t>
      </w:r>
      <w:r w:rsidR="00761D91">
        <w:t xml:space="preserve"> </w:t>
      </w:r>
      <w:r>
        <w:t>première</w:t>
      </w:r>
      <w:r w:rsidR="00761D91">
        <w:t xml:space="preserve"> prestation</w:t>
      </w:r>
      <w:r w:rsidR="00FF7D26">
        <w:t xml:space="preserve"> a </w:t>
      </w:r>
      <w:proofErr w:type="spellStart"/>
      <w:r w:rsidR="00FF7D26">
        <w:t>Vitogas</w:t>
      </w:r>
      <w:proofErr w:type="spellEnd"/>
      <w:r w:rsidR="00761D91">
        <w:t xml:space="preserve">, </w:t>
      </w:r>
      <w:r w:rsidR="00501B75">
        <w:t>il est convenu</w:t>
      </w:r>
      <w:r w:rsidR="00761D91">
        <w:t xml:space="preserve"> une remise de 20%</w:t>
      </w:r>
      <w:r>
        <w:t>. L</w:t>
      </w:r>
      <w:r w:rsidR="00761D91">
        <w:t xml:space="preserve">es </w:t>
      </w:r>
      <w:r>
        <w:t>prestations</w:t>
      </w:r>
      <w:r w:rsidR="00761D91">
        <w:t xml:space="preserve"> </w:t>
      </w:r>
      <w:r>
        <w:t>seront</w:t>
      </w:r>
      <w:r w:rsidR="00761D91">
        <w:t xml:space="preserve"> fa</w:t>
      </w:r>
      <w:r>
        <w:t>c</w:t>
      </w:r>
      <w:r w:rsidR="00761D91">
        <w:t>turé</w:t>
      </w:r>
      <w:r>
        <w:t>e</w:t>
      </w:r>
      <w:r w:rsidR="00761D91">
        <w:t>s :</w:t>
      </w:r>
    </w:p>
    <w:p w:rsidR="007828D3" w:rsidRDefault="00761D91" w:rsidP="00761D91">
      <w:pPr>
        <w:pStyle w:val="Paragraphedeliste"/>
        <w:numPr>
          <w:ilvl w:val="0"/>
          <w:numId w:val="2"/>
        </w:numPr>
      </w:pPr>
      <w:r>
        <w:lastRenderedPageBreak/>
        <w:t xml:space="preserve">Prix forfaitaire phase 1 : </w:t>
      </w:r>
      <w:r w:rsidR="007828D3">
        <w:t>5j x 5.000 FTE/j x 80% = 20.000 €</w:t>
      </w:r>
    </w:p>
    <w:p w:rsidR="00FD02AD" w:rsidRDefault="00501B75" w:rsidP="00761D91">
      <w:pPr>
        <w:pStyle w:val="Paragraphedeliste"/>
        <w:numPr>
          <w:ilvl w:val="0"/>
          <w:numId w:val="2"/>
        </w:numPr>
      </w:pPr>
      <w:r>
        <w:t>Prix forfaitaire</w:t>
      </w:r>
      <w:r w:rsidR="007828D3">
        <w:t xml:space="preserve"> phase 2 : 2j x 5.000 FTE/j x 80% =  8.000 €</w:t>
      </w:r>
    </w:p>
    <w:sectPr w:rsidR="00FD02AD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3C6"/>
    <w:multiLevelType w:val="hybridMultilevel"/>
    <w:tmpl w:val="06625B1A"/>
    <w:lvl w:ilvl="0" w:tplc="040C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20260993"/>
    <w:multiLevelType w:val="hybridMultilevel"/>
    <w:tmpl w:val="05EC7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558E"/>
    <w:rsid w:val="00217D6A"/>
    <w:rsid w:val="003647CC"/>
    <w:rsid w:val="003F1726"/>
    <w:rsid w:val="00501B75"/>
    <w:rsid w:val="0060558E"/>
    <w:rsid w:val="00655F59"/>
    <w:rsid w:val="00663552"/>
    <w:rsid w:val="00761D91"/>
    <w:rsid w:val="007638CE"/>
    <w:rsid w:val="007828D3"/>
    <w:rsid w:val="0079326C"/>
    <w:rsid w:val="0081383F"/>
    <w:rsid w:val="00C13DC8"/>
    <w:rsid w:val="00D642C8"/>
    <w:rsid w:val="00FD02AD"/>
    <w:rsid w:val="00FF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55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5</cp:revision>
  <dcterms:created xsi:type="dcterms:W3CDTF">2011-04-13T10:24:00Z</dcterms:created>
  <dcterms:modified xsi:type="dcterms:W3CDTF">2011-04-13T14:38:00Z</dcterms:modified>
</cp:coreProperties>
</file>